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FA" w:rsidRDefault="00F025F7" w:rsidP="00D6329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-668740</wp:posOffset>
                </wp:positionH>
                <wp:positionV relativeFrom="paragraph">
                  <wp:posOffset>-586855</wp:posOffset>
                </wp:positionV>
                <wp:extent cx="7274256" cy="9394209"/>
                <wp:effectExtent l="0" t="0" r="2222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4256" cy="93942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2776B" id="Rectangle 2" o:spid="_x0000_s1026" style="position:absolute;margin-left:-52.65pt;margin-top:-46.2pt;width:572.8pt;height:73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" filled="f" strokecolor="black [3213]" strokeweight="1pt"/>
            </w:pict>
          </mc:Fallback>
        </mc:AlternateContent>
      </w:r>
      <w:r w:rsidR="001768E9" w:rsidRPr="001768E9">
        <w:rPr>
          <w:rFonts w:cs="B Nazanin" w:hint="cs"/>
          <w:b/>
          <w:bCs/>
          <w:sz w:val="28"/>
          <w:szCs w:val="28"/>
          <w:rtl/>
          <w:lang w:bidi="fa-IR"/>
        </w:rPr>
        <w:t>"</w:t>
      </w:r>
      <w:r w:rsidR="00D63291">
        <w:rPr>
          <w:rFonts w:cs="B Nazanin" w:hint="cs"/>
          <w:b/>
          <w:bCs/>
          <w:sz w:val="28"/>
          <w:szCs w:val="28"/>
          <w:rtl/>
          <w:lang w:bidi="fa-IR"/>
        </w:rPr>
        <w:t>فرم ثبت نام</w:t>
      </w:r>
      <w:r w:rsidR="00D63291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D63291">
        <w:rPr>
          <w:rFonts w:cs="B Nazanin" w:hint="cs"/>
          <w:b/>
          <w:bCs/>
          <w:sz w:val="28"/>
          <w:szCs w:val="28"/>
          <w:rtl/>
          <w:lang w:bidi="fa-IR"/>
        </w:rPr>
        <w:t>سومین</w:t>
      </w:r>
      <w:r w:rsidR="006374FA" w:rsidRPr="001768E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63291">
        <w:rPr>
          <w:rFonts w:cs="B Nazanin" w:hint="cs"/>
          <w:b/>
          <w:bCs/>
          <w:sz w:val="28"/>
          <w:szCs w:val="28"/>
          <w:rtl/>
          <w:lang w:bidi="fa-IR"/>
        </w:rPr>
        <w:t>جشنواره ملی هنرهای دیجیتال</w:t>
      </w:r>
      <w:r w:rsidR="001768E9" w:rsidRPr="001768E9">
        <w:rPr>
          <w:rFonts w:cs="B Nazanin" w:hint="cs"/>
          <w:b/>
          <w:bCs/>
          <w:sz w:val="28"/>
          <w:szCs w:val="28"/>
          <w:rtl/>
          <w:lang w:bidi="fa-IR"/>
        </w:rPr>
        <w:t>"</w:t>
      </w:r>
    </w:p>
    <w:p w:rsidR="00774925" w:rsidRPr="00D63291" w:rsidRDefault="00D63291" w:rsidP="00D63291">
      <w:pPr>
        <w:bidi/>
        <w:jc w:val="center"/>
        <w:rPr>
          <w:rFonts w:cs="B Nazanin"/>
          <w:b/>
          <w:bCs/>
          <w:rtl/>
          <w:lang w:bidi="fa-IR"/>
        </w:rPr>
      </w:pPr>
      <w:r w:rsidRPr="00D63291">
        <w:rPr>
          <w:rFonts w:cs="B Nazanin" w:hint="cs"/>
          <w:b/>
          <w:bCs/>
          <w:rtl/>
          <w:lang w:bidi="fa-IR"/>
        </w:rPr>
        <w:t>معاونت فرهنگی و اجتماعی وزارت علوم، تحقیقات و فناوری</w:t>
      </w:r>
    </w:p>
    <w:p w:rsidR="006374FA" w:rsidRPr="005B7768" w:rsidRDefault="005B7768" w:rsidP="005B7768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5B7768">
        <w:rPr>
          <w:rFonts w:cs="B Nazanin" w:hint="cs"/>
          <w:b/>
          <w:bCs/>
          <w:sz w:val="24"/>
          <w:szCs w:val="24"/>
          <w:rtl/>
          <w:lang w:bidi="fa-IR"/>
        </w:rPr>
        <w:t>میزبان: دانشگاه دامغان</w:t>
      </w:r>
    </w:p>
    <w:tbl>
      <w:tblPr>
        <w:tblStyle w:val="TableGrid"/>
        <w:tblpPr w:leftFromText="180" w:rightFromText="180" w:vertAnchor="text" w:horzAnchor="margin" w:tblpXSpec="center" w:tblpY="607"/>
        <w:tblW w:w="10895" w:type="dxa"/>
        <w:tblLook w:val="04A0" w:firstRow="1" w:lastRow="0" w:firstColumn="1" w:lastColumn="0" w:noHBand="0" w:noVBand="1"/>
      </w:tblPr>
      <w:tblGrid>
        <w:gridCol w:w="2975"/>
        <w:gridCol w:w="3515"/>
        <w:gridCol w:w="4405"/>
      </w:tblGrid>
      <w:tr w:rsidR="004E2467" w:rsidTr="004374C4">
        <w:trPr>
          <w:trHeight w:val="531"/>
        </w:trPr>
        <w:tc>
          <w:tcPr>
            <w:tcW w:w="2975" w:type="dxa"/>
          </w:tcPr>
          <w:p w:rsidR="004E2467" w:rsidRDefault="004374C4" w:rsidP="00F025F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3- </w:t>
            </w:r>
            <w:r w:rsidR="004E24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تولد:</w:t>
            </w:r>
          </w:p>
        </w:tc>
        <w:tc>
          <w:tcPr>
            <w:tcW w:w="3515" w:type="dxa"/>
          </w:tcPr>
          <w:p w:rsidR="004E2467" w:rsidRDefault="004374C4" w:rsidP="00F025F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2- </w:t>
            </w:r>
            <w:r w:rsidR="004E24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پدر:</w:t>
            </w:r>
          </w:p>
        </w:tc>
        <w:tc>
          <w:tcPr>
            <w:tcW w:w="4405" w:type="dxa"/>
          </w:tcPr>
          <w:p w:rsidR="004E2467" w:rsidRPr="004374C4" w:rsidRDefault="004374C4" w:rsidP="004374C4">
            <w:p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1-</w:t>
            </w:r>
            <w:r w:rsidR="00D63291" w:rsidRPr="004374C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  <w:r w:rsidR="009517F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/ نام شرکت</w:t>
            </w:r>
            <w:r w:rsidR="008E1880" w:rsidRPr="004374C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D63291" w:rsidRPr="004374C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D63291" w:rsidRPr="004374C4">
              <w:rPr>
                <w:rFonts w:cs="B Nazanin" w:hint="cs"/>
                <w:rtl/>
                <w:lang w:bidi="fa-IR"/>
              </w:rPr>
              <w:t>(الزامی)</w:t>
            </w:r>
          </w:p>
        </w:tc>
      </w:tr>
      <w:tr w:rsidR="004E2467" w:rsidTr="004374C4">
        <w:trPr>
          <w:trHeight w:val="441"/>
        </w:trPr>
        <w:tc>
          <w:tcPr>
            <w:tcW w:w="2975" w:type="dxa"/>
          </w:tcPr>
          <w:p w:rsidR="004E2467" w:rsidRPr="00D63291" w:rsidRDefault="004374C4" w:rsidP="00F025F7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6-</w:t>
            </w:r>
            <w:r w:rsidR="004E2467" w:rsidRPr="00D63291">
              <w:rPr>
                <w:rFonts w:cs="B Nazanin" w:hint="cs"/>
                <w:b/>
                <w:bCs/>
                <w:rtl/>
                <w:lang w:bidi="fa-IR"/>
              </w:rPr>
              <w:t>شماره دانشجویی</w:t>
            </w:r>
            <w:r w:rsidR="00D63291">
              <w:rPr>
                <w:rFonts w:cs="B Nazanin" w:hint="cs"/>
                <w:b/>
                <w:bCs/>
                <w:rtl/>
                <w:lang w:bidi="fa-IR"/>
              </w:rPr>
              <w:t>/پرسنلی</w:t>
            </w:r>
            <w:r w:rsidR="004E2467" w:rsidRPr="00D63291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3515" w:type="dxa"/>
          </w:tcPr>
          <w:p w:rsidR="004E2467" w:rsidRDefault="004374C4" w:rsidP="004374C4">
            <w:p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5-</w:t>
            </w:r>
            <w:r w:rsidR="004E24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شماره شناسنامه: </w:t>
            </w:r>
          </w:p>
        </w:tc>
        <w:tc>
          <w:tcPr>
            <w:tcW w:w="4405" w:type="dxa"/>
          </w:tcPr>
          <w:p w:rsidR="004E2467" w:rsidRDefault="004374C4" w:rsidP="00F025F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4-</w:t>
            </w:r>
            <w:r w:rsidR="004E24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کد ملی: </w:t>
            </w:r>
          </w:p>
        </w:tc>
      </w:tr>
      <w:tr w:rsidR="004E2467" w:rsidTr="004374C4">
        <w:trPr>
          <w:trHeight w:val="441"/>
        </w:trPr>
        <w:tc>
          <w:tcPr>
            <w:tcW w:w="2975" w:type="dxa"/>
          </w:tcPr>
          <w:p w:rsidR="004E2467" w:rsidRDefault="004374C4" w:rsidP="004374C4">
            <w:p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9-</w:t>
            </w:r>
            <w:r w:rsidR="004E24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عنوان اثر: </w:t>
            </w:r>
            <w:r w:rsidR="008E1880" w:rsidRPr="00D63291">
              <w:rPr>
                <w:rFonts w:cs="B Nazanin" w:hint="cs"/>
                <w:rtl/>
                <w:lang w:bidi="fa-IR"/>
              </w:rPr>
              <w:t>(الزامی)</w:t>
            </w:r>
          </w:p>
        </w:tc>
        <w:tc>
          <w:tcPr>
            <w:tcW w:w="3515" w:type="dxa"/>
          </w:tcPr>
          <w:p w:rsidR="004E2467" w:rsidRDefault="004374C4" w:rsidP="009517FE">
            <w:p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8-</w:t>
            </w:r>
            <w:r w:rsidR="004E24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 تحصیلی:</w:t>
            </w:r>
            <w:r w:rsidR="008E18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405" w:type="dxa"/>
          </w:tcPr>
          <w:p w:rsidR="004E2467" w:rsidRDefault="004374C4" w:rsidP="004374C4">
            <w:p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7-</w:t>
            </w:r>
            <w:r w:rsidR="004E24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نام دانشگاه: </w:t>
            </w:r>
          </w:p>
        </w:tc>
      </w:tr>
      <w:tr w:rsidR="004E2467" w:rsidTr="004374C4">
        <w:trPr>
          <w:trHeight w:val="513"/>
        </w:trPr>
        <w:tc>
          <w:tcPr>
            <w:tcW w:w="2975" w:type="dxa"/>
          </w:tcPr>
          <w:p w:rsidR="004E2467" w:rsidRDefault="004374C4" w:rsidP="004374C4">
            <w:p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12-</w:t>
            </w:r>
            <w:r w:rsidR="004E24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 پستی:</w:t>
            </w:r>
          </w:p>
        </w:tc>
        <w:tc>
          <w:tcPr>
            <w:tcW w:w="3515" w:type="dxa"/>
          </w:tcPr>
          <w:p w:rsidR="004E2467" w:rsidRDefault="004374C4" w:rsidP="004374C4">
            <w:p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11-</w:t>
            </w:r>
            <w:r w:rsidR="004E24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شماره ثابت: </w:t>
            </w:r>
          </w:p>
        </w:tc>
        <w:tc>
          <w:tcPr>
            <w:tcW w:w="4405" w:type="dxa"/>
          </w:tcPr>
          <w:p w:rsidR="004E2467" w:rsidRDefault="004374C4" w:rsidP="00F025F7">
            <w:p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10-</w:t>
            </w:r>
            <w:r w:rsidR="004E24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شماره همراه: </w:t>
            </w:r>
            <w:r w:rsidR="008E1880" w:rsidRPr="00D63291">
              <w:rPr>
                <w:rFonts w:cs="B Nazanin" w:hint="cs"/>
                <w:rtl/>
                <w:lang w:bidi="fa-IR"/>
              </w:rPr>
              <w:t>(الزامی)</w:t>
            </w:r>
          </w:p>
        </w:tc>
      </w:tr>
      <w:tr w:rsidR="004E2467" w:rsidTr="004374C4">
        <w:trPr>
          <w:trHeight w:val="618"/>
        </w:trPr>
        <w:tc>
          <w:tcPr>
            <w:tcW w:w="2975" w:type="dxa"/>
          </w:tcPr>
          <w:p w:rsidR="004E2467" w:rsidRDefault="004374C4" w:rsidP="004374C4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14-</w:t>
            </w:r>
            <w:r w:rsidR="004E24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ایمیل: </w:t>
            </w:r>
            <w:r w:rsidR="008E1880" w:rsidRPr="00D63291">
              <w:rPr>
                <w:rFonts w:cs="B Nazanin" w:hint="cs"/>
                <w:rtl/>
                <w:lang w:bidi="fa-IR"/>
              </w:rPr>
              <w:t>(الزامی)</w:t>
            </w:r>
          </w:p>
        </w:tc>
        <w:tc>
          <w:tcPr>
            <w:tcW w:w="7920" w:type="dxa"/>
            <w:gridSpan w:val="2"/>
          </w:tcPr>
          <w:p w:rsidR="004E2467" w:rsidRPr="001768E9" w:rsidRDefault="004374C4" w:rsidP="00F025F7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13-</w:t>
            </w:r>
            <w:r w:rsidR="004E2467" w:rsidRPr="001768E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آدرس محل سکونت:</w:t>
            </w:r>
          </w:p>
        </w:tc>
      </w:tr>
      <w:tr w:rsidR="004E2467" w:rsidTr="004374C4">
        <w:trPr>
          <w:trHeight w:val="621"/>
        </w:trPr>
        <w:tc>
          <w:tcPr>
            <w:tcW w:w="10895" w:type="dxa"/>
            <w:gridSpan w:val="3"/>
          </w:tcPr>
          <w:p w:rsidR="004E2467" w:rsidRPr="001768E9" w:rsidRDefault="004374C4" w:rsidP="00F025F7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15-</w:t>
            </w:r>
            <w:r w:rsidR="004E24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تقاضای شرکت در کدام بخش از جشنواره را دارید؟</w:t>
            </w:r>
            <w:r w:rsidR="008E1880" w:rsidRPr="00D63291">
              <w:rPr>
                <w:rFonts w:cs="B Nazanin" w:hint="cs"/>
                <w:rtl/>
                <w:lang w:bidi="fa-IR"/>
              </w:rPr>
              <w:t>(الزامی)</w:t>
            </w:r>
          </w:p>
        </w:tc>
      </w:tr>
      <w:tr w:rsidR="004E2467" w:rsidTr="004374C4">
        <w:trPr>
          <w:trHeight w:val="2882"/>
        </w:trPr>
        <w:tc>
          <w:tcPr>
            <w:tcW w:w="10895" w:type="dxa"/>
            <w:gridSpan w:val="3"/>
          </w:tcPr>
          <w:p w:rsidR="004E2467" w:rsidRDefault="004374C4" w:rsidP="00F025F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16-</w:t>
            </w:r>
            <w:r w:rsidR="004E24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توضیحات مربوط به اثر</w:t>
            </w:r>
            <w:r w:rsidR="005B776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  <w:r w:rsidR="005B7768" w:rsidRPr="005B7768">
              <w:rPr>
                <w:rFonts w:cs="B Nazanin" w:hint="cs"/>
                <w:sz w:val="24"/>
                <w:szCs w:val="24"/>
                <w:rtl/>
                <w:lang w:bidi="fa-IR"/>
              </w:rPr>
              <w:t>(در صورت بارگزاری اثر</w:t>
            </w:r>
            <w:r w:rsidR="005B7768">
              <w:rPr>
                <w:rFonts w:cs="B Nazanin" w:hint="cs"/>
                <w:sz w:val="24"/>
                <w:szCs w:val="24"/>
                <w:rtl/>
                <w:lang w:bidi="fa-IR"/>
              </w:rPr>
              <w:t>، لینک</w:t>
            </w:r>
            <w:r w:rsidR="005B7768" w:rsidRPr="005B77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در این قسمت درج نمایید)</w:t>
            </w:r>
            <w:r w:rsidR="005B77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5B7768" w:rsidRDefault="005B7768" w:rsidP="005B7768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FC2E22" w:rsidRDefault="00FC2E22" w:rsidP="00774925">
      <w:pPr>
        <w:rPr>
          <w:rFonts w:cs="B Nazanin"/>
          <w:b/>
          <w:bCs/>
          <w:noProof/>
          <w:sz w:val="28"/>
          <w:szCs w:val="28"/>
          <w:rtl/>
        </w:rPr>
      </w:pPr>
    </w:p>
    <w:p w:rsidR="00FC2E22" w:rsidRDefault="00FC2E22" w:rsidP="00FC2E22">
      <w:pPr>
        <w:rPr>
          <w:rFonts w:cs="B Nazanin"/>
          <w:b/>
          <w:bCs/>
          <w:sz w:val="36"/>
          <w:szCs w:val="36"/>
          <w:lang w:bidi="fa-IR"/>
        </w:rPr>
      </w:pPr>
    </w:p>
    <w:p w:rsidR="004374C4" w:rsidRDefault="008E1880" w:rsidP="004374C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توضیحات: </w:t>
      </w:r>
    </w:p>
    <w:p w:rsidR="004374C4" w:rsidRDefault="005B7768" w:rsidP="005B7768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توجه به بخش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های ذکر شده در فراخوان جشنواره، بخش مورد نظر خود را در کادر شماره 16 درج نمایید. </w:t>
      </w:r>
    </w:p>
    <w:p w:rsidR="005B7768" w:rsidRPr="004374C4" w:rsidRDefault="005B7768" w:rsidP="005B7768">
      <w:pPr>
        <w:bidi/>
        <w:rPr>
          <w:rFonts w:cs="B Nazanin"/>
          <w:sz w:val="28"/>
          <w:szCs w:val="28"/>
          <w:rtl/>
          <w:lang w:bidi="fa-IR"/>
        </w:rPr>
      </w:pPr>
      <w:r w:rsidRPr="005B7768">
        <w:rPr>
          <w:rFonts w:cs="B Nazanin" w:hint="cs"/>
          <w:sz w:val="24"/>
          <w:szCs w:val="24"/>
          <w:rtl/>
          <w:lang w:bidi="fa-IR"/>
        </w:rPr>
        <w:t>برای مثال: تصاویر ایستای دیجیتال (دستکاری دیجیتال در عکس)</w:t>
      </w:r>
    </w:p>
    <w:bookmarkStart w:id="0" w:name="_GoBack"/>
    <w:bookmarkEnd w:id="0"/>
    <w:p w:rsidR="00FC2E22" w:rsidRDefault="00E05F72" w:rsidP="008E1880">
      <w:pPr>
        <w:bidi/>
        <w:rPr>
          <w:rFonts w:cs="B Nazanin"/>
          <w:b/>
          <w:bCs/>
          <w:sz w:val="36"/>
          <w:szCs w:val="36"/>
          <w:lang w:bidi="fa-IR"/>
        </w:rPr>
      </w:pPr>
      <w:r w:rsidRPr="004E2467">
        <w:rPr>
          <w:rFonts w:cs="B Nazani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F315ED" wp14:editId="609CE828">
                <wp:simplePos x="0" y="0"/>
                <wp:positionH relativeFrom="column">
                  <wp:posOffset>401748</wp:posOffset>
                </wp:positionH>
                <wp:positionV relativeFrom="paragraph">
                  <wp:posOffset>10957</wp:posOffset>
                </wp:positionV>
                <wp:extent cx="1651000" cy="326390"/>
                <wp:effectExtent l="0" t="0" r="25400" b="165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34E" w:rsidRPr="000D2703" w:rsidRDefault="0091234E" w:rsidP="0091234E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C95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65pt;margin-top:.85pt;width:130pt;height:25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" strokecolor="white [3212]">
                <v:textbox>
                  <w:txbxContent>
                    <w:p w:rsidR="0091234E" w:rsidRPr="000D2703" w:rsidRDefault="0091234E" w:rsidP="0091234E">
                      <w:pPr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421B" w:rsidRPr="00C61EB7">
        <w:rPr>
          <w:rFonts w:cs="B Nazani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E83362C" wp14:editId="0AC2288E">
                <wp:simplePos x="0" y="0"/>
                <wp:positionH relativeFrom="margin">
                  <wp:posOffset>4419600</wp:posOffset>
                </wp:positionH>
                <wp:positionV relativeFrom="paragraph">
                  <wp:posOffset>244475</wp:posOffset>
                </wp:positionV>
                <wp:extent cx="1247775" cy="1404620"/>
                <wp:effectExtent l="0" t="0" r="28575" b="273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21B" w:rsidRPr="003F421B" w:rsidRDefault="003F421B" w:rsidP="003F421B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473A59" id="_x0000_s1027" type="#_x0000_t202" style="position:absolute;left:0;text-align:left;margin-left:348pt;margin-top:19.25pt;width:98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" strokecolor="white [3212]">
                <v:textbox style="mso-fit-shape-to-text:t">
                  <w:txbxContent>
                    <w:p w:rsidR="003F421B" w:rsidRPr="003F421B" w:rsidRDefault="003F421B" w:rsidP="003F421B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234E" w:rsidRPr="004F1D9E" w:rsidRDefault="00494DF6" w:rsidP="004F1D9E">
      <w:pPr>
        <w:rPr>
          <w:rFonts w:ascii="Book Antiqua" w:hAnsi="Book Antiqua" w:cs="Cambria"/>
          <w:b/>
          <w:bCs/>
          <w:noProof/>
          <w:sz w:val="56"/>
          <w:szCs w:val="56"/>
          <w:rtl/>
        </w:rPr>
      </w:pPr>
      <w:r>
        <w:rPr>
          <w:rFonts w:ascii="Book Antiqua" w:hAnsi="Book Antiqua" w:cs="Cambria"/>
          <w:b/>
          <w:bCs/>
          <w:noProof/>
          <w:sz w:val="52"/>
          <w:szCs w:val="52"/>
        </w:rPr>
        <w:t xml:space="preserve"> </w:t>
      </w:r>
      <w:r>
        <w:rPr>
          <w:rFonts w:ascii="Book Antiqua" w:hAnsi="Book Antiqua" w:cs="Cambria"/>
          <w:b/>
          <w:bCs/>
          <w:noProof/>
          <w:sz w:val="56"/>
          <w:szCs w:val="56"/>
        </w:rPr>
        <w:t xml:space="preserve"> </w:t>
      </w:r>
    </w:p>
    <w:sectPr w:rsidR="0091234E" w:rsidRPr="004F1D9E" w:rsidSect="00FC2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15" w:rsidRDefault="00992215" w:rsidP="001768E9">
      <w:pPr>
        <w:spacing w:after="0" w:line="240" w:lineRule="auto"/>
      </w:pPr>
      <w:r>
        <w:separator/>
      </w:r>
    </w:p>
  </w:endnote>
  <w:endnote w:type="continuationSeparator" w:id="0">
    <w:p w:rsidR="00992215" w:rsidRDefault="00992215" w:rsidP="0017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15" w:rsidRDefault="00992215" w:rsidP="001768E9">
      <w:pPr>
        <w:spacing w:after="0" w:line="240" w:lineRule="auto"/>
      </w:pPr>
      <w:r>
        <w:separator/>
      </w:r>
    </w:p>
  </w:footnote>
  <w:footnote w:type="continuationSeparator" w:id="0">
    <w:p w:rsidR="00992215" w:rsidRDefault="00992215" w:rsidP="0017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46B77"/>
    <w:multiLevelType w:val="hybridMultilevel"/>
    <w:tmpl w:val="1F64AED4"/>
    <w:lvl w:ilvl="0" w:tplc="E22E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3817"/>
    <w:multiLevelType w:val="hybridMultilevel"/>
    <w:tmpl w:val="F5E60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FA"/>
    <w:rsid w:val="00030812"/>
    <w:rsid w:val="000D2703"/>
    <w:rsid w:val="000D5429"/>
    <w:rsid w:val="000D784A"/>
    <w:rsid w:val="000E75B8"/>
    <w:rsid w:val="001768E9"/>
    <w:rsid w:val="001D3F80"/>
    <w:rsid w:val="003E6A05"/>
    <w:rsid w:val="003F3623"/>
    <w:rsid w:val="003F421B"/>
    <w:rsid w:val="004374C4"/>
    <w:rsid w:val="00476677"/>
    <w:rsid w:val="00494DF6"/>
    <w:rsid w:val="004B1810"/>
    <w:rsid w:val="004E2467"/>
    <w:rsid w:val="004F1D9E"/>
    <w:rsid w:val="005478FE"/>
    <w:rsid w:val="005B7768"/>
    <w:rsid w:val="006374FA"/>
    <w:rsid w:val="00763755"/>
    <w:rsid w:val="00774925"/>
    <w:rsid w:val="007B626F"/>
    <w:rsid w:val="0080218C"/>
    <w:rsid w:val="00824C1A"/>
    <w:rsid w:val="00827499"/>
    <w:rsid w:val="008E1880"/>
    <w:rsid w:val="0091234E"/>
    <w:rsid w:val="009517FE"/>
    <w:rsid w:val="00992215"/>
    <w:rsid w:val="009940A6"/>
    <w:rsid w:val="00BC77B7"/>
    <w:rsid w:val="00C61EB7"/>
    <w:rsid w:val="00CC6E6F"/>
    <w:rsid w:val="00D63291"/>
    <w:rsid w:val="00E05F72"/>
    <w:rsid w:val="00E3512B"/>
    <w:rsid w:val="00E41306"/>
    <w:rsid w:val="00F025F7"/>
    <w:rsid w:val="00F86FFA"/>
    <w:rsid w:val="00FC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668A2"/>
  <w15:chartTrackingRefBased/>
  <w15:docId w15:val="{2B28F3AD-B82B-47FB-BDDC-71843C45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6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E9"/>
  </w:style>
  <w:style w:type="paragraph" w:styleId="Footer">
    <w:name w:val="footer"/>
    <w:basedOn w:val="Normal"/>
    <w:link w:val="FooterChar"/>
    <w:uiPriority w:val="99"/>
    <w:unhideWhenUsed/>
    <w:rsid w:val="00176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E9"/>
  </w:style>
  <w:style w:type="character" w:styleId="Hyperlink">
    <w:name w:val="Hyperlink"/>
    <w:basedOn w:val="DefaultParagraphFont"/>
    <w:uiPriority w:val="99"/>
    <w:unhideWhenUsed/>
    <w:rsid w:val="000D54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NP</cp:lastModifiedBy>
  <cp:revision>15</cp:revision>
  <dcterms:created xsi:type="dcterms:W3CDTF">2020-10-22T11:14:00Z</dcterms:created>
  <dcterms:modified xsi:type="dcterms:W3CDTF">2021-05-19T20:17:00Z</dcterms:modified>
</cp:coreProperties>
</file>